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8E8D" w14:textId="783A5C65" w:rsidR="009958B4" w:rsidRPr="00DF2E9F" w:rsidRDefault="00815EDE">
      <w:pPr>
        <w:spacing w:after="216"/>
        <w:ind w:right="162"/>
        <w:jc w:val="right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color w:val="000000" w:themeColor="text1"/>
        </w:rPr>
        <w:t xml:space="preserve">........................, dnia ................................ </w:t>
      </w:r>
    </w:p>
    <w:p w14:paraId="6CC18F1C" w14:textId="77777777" w:rsidR="009958B4" w:rsidRPr="00DF2E9F" w:rsidRDefault="00815EDE">
      <w:pPr>
        <w:spacing w:after="271"/>
        <w:ind w:left="51"/>
        <w:jc w:val="center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589C27D8" w14:textId="77777777" w:rsidR="009958B4" w:rsidRPr="00DF2E9F" w:rsidRDefault="00815EDE">
      <w:pPr>
        <w:spacing w:after="46"/>
        <w:ind w:left="77" w:hanging="10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PEŁNOMOCNICTWO DO UDZIAŁU W WALNYM ZGROMADZENIU </w:t>
      </w:r>
    </w:p>
    <w:p w14:paraId="79B18147" w14:textId="77777777" w:rsidR="009958B4" w:rsidRPr="00DF2E9F" w:rsidRDefault="00815EDE">
      <w:pPr>
        <w:spacing w:after="46"/>
        <w:ind w:left="1527" w:hanging="10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SPÓŁDZIELNI MIESZKANIOWEJ „OSIEDLE” </w:t>
      </w:r>
    </w:p>
    <w:p w14:paraId="29B96BA4" w14:textId="77777777" w:rsidR="009958B4" w:rsidRPr="00DF2E9F" w:rsidRDefault="00815EDE">
      <w:pPr>
        <w:spacing w:after="21"/>
        <w:ind w:right="4"/>
        <w:jc w:val="center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Z SIEDZIBĄ W BRWINOWIE </w:t>
      </w:r>
    </w:p>
    <w:p w14:paraId="49634D51" w14:textId="77777777" w:rsidR="009958B4" w:rsidRPr="00DF2E9F" w:rsidRDefault="00815EDE">
      <w:pPr>
        <w:spacing w:after="343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14:paraId="0199F4FF" w14:textId="69BDB39A" w:rsidR="009958B4" w:rsidRPr="001D585F" w:rsidRDefault="00815EDE" w:rsidP="007D6F8E">
      <w:pPr>
        <w:spacing w:after="195" w:line="370" w:lineRule="auto"/>
        <w:ind w:left="-15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Ja</w:t>
      </w:r>
      <w:r w:rsidR="001D585F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, 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niżej podpisana/</w:t>
      </w:r>
      <w:proofErr w:type="spellStart"/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ny</w:t>
      </w:r>
      <w:proofErr w:type="spellEnd"/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...........................................................................,</w:t>
      </w:r>
      <w:r w:rsidR="008331C8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zam. ……................................................................................................................. będąca/y członkiem Spółdzielni Mieszkaniowej „Osiedle” w Brwinowie, wpisanym do Rejestru Członków pod numerem ......................., niniejszym </w:t>
      </w:r>
      <w:r w:rsidRPr="001D585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udzielam</w:t>
      </w:r>
      <w:r w:rsidR="00DF2E9F" w:rsidRPr="001D585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</w:p>
    <w:p w14:paraId="0A588294" w14:textId="77777777" w:rsidR="009958B4" w:rsidRPr="001D585F" w:rsidRDefault="00815EDE">
      <w:pPr>
        <w:spacing w:after="104" w:line="469" w:lineRule="auto"/>
        <w:ind w:left="-5" w:hanging="10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Pani/Panu …..........................................................................................................., legitymującym się dowodem osobistym seria ………… nr ……………………… </w:t>
      </w:r>
      <w:r w:rsidRPr="001D585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pełnomocnictwa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do: </w:t>
      </w:r>
    </w:p>
    <w:p w14:paraId="00961421" w14:textId="366DC7BE" w:rsidR="009958B4" w:rsidRPr="001D585F" w:rsidRDefault="00815EDE">
      <w:pPr>
        <w:numPr>
          <w:ilvl w:val="0"/>
          <w:numId w:val="1"/>
        </w:numPr>
        <w:spacing w:after="42" w:line="367" w:lineRule="auto"/>
        <w:ind w:hanging="360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udziału w posiedzeniu Walnego Zgromadzeniu Spółdzielni Mieszkaniowej „Osiedle” z</w:t>
      </w:r>
      <w:r w:rsidR="00244092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siedzibą w Brwinowie, wyznaczonego na dzień </w:t>
      </w:r>
      <w:r w:rsidR="001C5DB6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14</w:t>
      </w:r>
      <w:r w:rsidR="00DF2E9F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  <w:r w:rsidR="007A24C2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maja</w:t>
      </w:r>
      <w:r w:rsidR="00DF2E9F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202</w:t>
      </w:r>
      <w:r w:rsidR="000B7D45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5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r</w:t>
      </w:r>
      <w:r w:rsidR="00DA46C3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="00DF2E9F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188EE2FC" w14:textId="77777777" w:rsidR="009958B4" w:rsidRPr="001D585F" w:rsidRDefault="00815EDE">
      <w:pPr>
        <w:numPr>
          <w:ilvl w:val="0"/>
          <w:numId w:val="1"/>
        </w:numPr>
        <w:spacing w:after="60" w:line="356" w:lineRule="auto"/>
        <w:ind w:hanging="360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wykonywania prawa głosu we wszystkich sprawach, objętych porządkiem obrad tego Zgromadzenia, </w:t>
      </w:r>
    </w:p>
    <w:p w14:paraId="3CA6A717" w14:textId="6E96DFF5" w:rsidR="009958B4" w:rsidRPr="001D585F" w:rsidRDefault="00815EDE">
      <w:pPr>
        <w:numPr>
          <w:ilvl w:val="0"/>
          <w:numId w:val="1"/>
        </w:numPr>
        <w:spacing w:after="0" w:line="384" w:lineRule="auto"/>
        <w:ind w:hanging="360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do składania podczas tego Zgromadzenia wniosków, wyjaśnień, jak też żądania wyjaśnień od Zarządu Spółdzielni Mieszkaniowej „Osiedle” z</w:t>
      </w:r>
      <w:r w:rsidR="008331C8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siedzibą w Brwinowie. </w:t>
      </w:r>
    </w:p>
    <w:p w14:paraId="6064FA44" w14:textId="5A6E5DE0" w:rsidR="009958B4" w:rsidRPr="001D585F" w:rsidRDefault="009958B4">
      <w:pPr>
        <w:spacing w:after="136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14:paraId="1B0CF060" w14:textId="571453C2" w:rsidR="00815EDE" w:rsidRPr="001D585F" w:rsidRDefault="00815EDE">
      <w:pPr>
        <w:spacing w:after="136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14:paraId="41DE1D35" w14:textId="77777777" w:rsidR="00815EDE" w:rsidRPr="001D585F" w:rsidRDefault="00815EDE">
      <w:pPr>
        <w:spacing w:after="136"/>
        <w:ind w:left="360"/>
        <w:rPr>
          <w:color w:val="000000" w:themeColor="text1"/>
          <w:sz w:val="20"/>
          <w:szCs w:val="20"/>
        </w:rPr>
      </w:pPr>
    </w:p>
    <w:p w14:paraId="1CE1E589" w14:textId="5B9457E5" w:rsidR="009958B4" w:rsidRPr="001D585F" w:rsidRDefault="007A24C2" w:rsidP="00672B74">
      <w:pPr>
        <w:tabs>
          <w:tab w:val="center" w:pos="6237"/>
        </w:tabs>
        <w:spacing w:after="238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="00815EDE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........................................................ </w:t>
      </w:r>
    </w:p>
    <w:p w14:paraId="36B3F7E4" w14:textId="64FCE37A" w:rsidR="009958B4" w:rsidRPr="001D585F" w:rsidRDefault="007A24C2" w:rsidP="00672B74">
      <w:pPr>
        <w:tabs>
          <w:tab w:val="center" w:pos="6237"/>
        </w:tabs>
        <w:spacing w:after="360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16"/>
          <w:szCs w:val="20"/>
        </w:rPr>
        <w:tab/>
      </w:r>
      <w:r w:rsidR="00815EDE" w:rsidRPr="001D585F">
        <w:rPr>
          <w:rFonts w:ascii="Times New Roman" w:eastAsia="Times New Roman" w:hAnsi="Times New Roman" w:cs="Times New Roman"/>
          <w:color w:val="000000" w:themeColor="text1"/>
          <w:sz w:val="16"/>
          <w:szCs w:val="20"/>
        </w:rPr>
        <w:t xml:space="preserve">data i podpis członka SM „Osiedle” </w:t>
      </w:r>
    </w:p>
    <w:p w14:paraId="79EDED87" w14:textId="77777777" w:rsidR="00342F61" w:rsidRDefault="00342F61">
      <w:pP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br w:type="page"/>
      </w:r>
    </w:p>
    <w:p w14:paraId="3139BAA6" w14:textId="5264A3D4" w:rsidR="009958B4" w:rsidRPr="001D585F" w:rsidRDefault="00815EDE" w:rsidP="008331C8">
      <w:pPr>
        <w:spacing w:after="195" w:line="395" w:lineRule="auto"/>
        <w:ind w:left="-15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lastRenderedPageBreak/>
        <w:t>Oświadczam, że jest mi wiadome, iż zgodnie z art. 8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  <w:vertAlign w:val="superscript"/>
        </w:rPr>
        <w:t>3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ust. 1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  <w:vertAlign w:val="superscript"/>
        </w:rPr>
        <w:t>1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ustawy</w:t>
      </w:r>
      <w:r w:rsidR="00DF2E9F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 dnia 15 grudnia 2000 r. o spółdzielniach mieszkaniowych (tekst jednolity: Dz.</w:t>
      </w:r>
      <w:r w:rsidR="008331C8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U.</w:t>
      </w:r>
      <w:r w:rsidR="008331C8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</w:t>
      </w:r>
      <w:r w:rsidR="008331C8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2013</w:t>
      </w:r>
      <w:r w:rsidR="008331C8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r., poz. 1222 z późniejszymi. zmianami): </w:t>
      </w:r>
    </w:p>
    <w:p w14:paraId="0EBA3D76" w14:textId="4D194BC7" w:rsidR="009958B4" w:rsidRPr="001D585F" w:rsidRDefault="00815EDE">
      <w:pPr>
        <w:spacing w:after="145" w:line="396" w:lineRule="auto"/>
        <w:rPr>
          <w:rFonts w:ascii="Times New Roman" w:eastAsia="Times New Roman" w:hAnsi="Times New Roman" w:cs="Times New Roman"/>
          <w:i/>
          <w:color w:val="000000" w:themeColor="text1"/>
          <w:szCs w:val="18"/>
        </w:rPr>
      </w:pPr>
      <w:r w:rsidRPr="001D585F">
        <w:rPr>
          <w:rFonts w:ascii="Times New Roman" w:eastAsia="Times New Roman" w:hAnsi="Times New Roman" w:cs="Times New Roman"/>
          <w:i/>
          <w:color w:val="000000" w:themeColor="text1"/>
          <w:szCs w:val="18"/>
        </w:rPr>
        <w:t>„Członek Spółdzielni może uczestniczyć w walnym zgromadzeniu osobiście</w:t>
      </w:r>
      <w:r w:rsidR="00DF2E9F" w:rsidRPr="001D585F">
        <w:rPr>
          <w:rFonts w:ascii="Times New Roman" w:eastAsia="Times New Roman" w:hAnsi="Times New Roman" w:cs="Times New Roman"/>
          <w:i/>
          <w:color w:val="000000" w:themeColor="text1"/>
          <w:szCs w:val="18"/>
        </w:rPr>
        <w:t xml:space="preserve"> </w:t>
      </w:r>
      <w:r w:rsidRPr="001D585F">
        <w:rPr>
          <w:rFonts w:ascii="Times New Roman" w:eastAsia="Times New Roman" w:hAnsi="Times New Roman" w:cs="Times New Roman"/>
          <w:i/>
          <w:color w:val="000000" w:themeColor="text1"/>
          <w:szCs w:val="18"/>
        </w:rPr>
        <w:t>albo przez pełnomocnika.</w:t>
      </w:r>
      <w:r w:rsidR="00DF2E9F" w:rsidRPr="001D585F">
        <w:rPr>
          <w:rFonts w:ascii="Times New Roman" w:eastAsia="Times New Roman" w:hAnsi="Times New Roman" w:cs="Times New Roman"/>
          <w:i/>
          <w:color w:val="000000" w:themeColor="text1"/>
          <w:szCs w:val="18"/>
        </w:rPr>
        <w:t xml:space="preserve"> </w:t>
      </w:r>
      <w:r w:rsidRPr="001D585F">
        <w:rPr>
          <w:rFonts w:ascii="Times New Roman" w:eastAsia="Times New Roman" w:hAnsi="Times New Roman" w:cs="Times New Roman"/>
          <w:i/>
          <w:color w:val="000000" w:themeColor="text1"/>
          <w:szCs w:val="18"/>
        </w:rPr>
        <w:t>Pełnomocnik</w:t>
      </w:r>
      <w:r w:rsidR="00DF2E9F" w:rsidRPr="001D585F">
        <w:rPr>
          <w:rFonts w:ascii="Times New Roman" w:eastAsia="Times New Roman" w:hAnsi="Times New Roman" w:cs="Times New Roman"/>
          <w:i/>
          <w:color w:val="000000" w:themeColor="text1"/>
          <w:szCs w:val="18"/>
        </w:rPr>
        <w:t xml:space="preserve"> </w:t>
      </w:r>
      <w:r w:rsidRPr="001D585F">
        <w:rPr>
          <w:rFonts w:ascii="Times New Roman" w:eastAsia="Times New Roman" w:hAnsi="Times New Roman" w:cs="Times New Roman"/>
          <w:i/>
          <w:color w:val="000000" w:themeColor="text1"/>
          <w:szCs w:val="18"/>
        </w:rPr>
        <w:t xml:space="preserve">nie może zastępować więcej niż jednego członka. Pełnomocnictwo powinno być udzielone na piśmie pod rygorem nieważności i dołączone do protokołu walnego zgromadzenia. Lista pełnomocnictw podlega odczytaniu po rozpoczęciu walnego zgromadzenia.” </w:t>
      </w:r>
    </w:p>
    <w:p w14:paraId="64465166" w14:textId="77777777" w:rsidR="008331C8" w:rsidRPr="001D585F" w:rsidRDefault="008331C8">
      <w:pPr>
        <w:spacing w:after="145" w:line="396" w:lineRule="auto"/>
        <w:rPr>
          <w:color w:val="000000" w:themeColor="text1"/>
          <w:sz w:val="20"/>
          <w:szCs w:val="20"/>
        </w:rPr>
      </w:pPr>
    </w:p>
    <w:p w14:paraId="3FF893F5" w14:textId="4DDAA6F6" w:rsidR="007A24C2" w:rsidRPr="001D585F" w:rsidRDefault="007A24C2" w:rsidP="00672B74">
      <w:pPr>
        <w:tabs>
          <w:tab w:val="center" w:pos="6237"/>
        </w:tabs>
        <w:spacing w:after="238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........................................................ </w:t>
      </w:r>
    </w:p>
    <w:p w14:paraId="3E51022F" w14:textId="77777777" w:rsidR="007A24C2" w:rsidRPr="001D585F" w:rsidRDefault="007A24C2" w:rsidP="00672B74">
      <w:pPr>
        <w:tabs>
          <w:tab w:val="center" w:pos="6237"/>
        </w:tabs>
        <w:spacing w:after="360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16"/>
          <w:szCs w:val="20"/>
        </w:rPr>
        <w:tab/>
        <w:t xml:space="preserve">data i podpis członka SM „Osiedle” </w:t>
      </w:r>
    </w:p>
    <w:p w14:paraId="0B03945C" w14:textId="77777777" w:rsidR="009958B4" w:rsidRPr="001D585F" w:rsidRDefault="00815EDE">
      <w:pPr>
        <w:spacing w:after="374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</w:rPr>
        <w:t xml:space="preserve"> </w:t>
      </w:r>
    </w:p>
    <w:p w14:paraId="235F3895" w14:textId="626B6544" w:rsidR="009958B4" w:rsidRPr="001D585F" w:rsidRDefault="00815EDE" w:rsidP="00342F61">
      <w:pPr>
        <w:spacing w:after="720" w:line="372" w:lineRule="auto"/>
        <w:ind w:left="-15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Oświadczam, iż nie udzieliłem/łam pełnomocnictwa do udziału</w:t>
      </w:r>
      <w:r w:rsidR="00DF2E9F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w Walnym Zgromadzeniu Spółdzielni Mieszkaniowej „Osiedle” z siedzibą w Brwinowie, wyznaczonym na dzień </w:t>
      </w:r>
      <w:r w:rsidR="001C5DB6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14</w:t>
      </w:r>
      <w:r w:rsidR="00AC1BBA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1C5DB6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maja</w:t>
      </w:r>
      <w:r w:rsidR="00AC1BBA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202</w:t>
      </w:r>
      <w:r w:rsidR="000B7D45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5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r. innej osobie niż wskazana w niniejszym pełnomocnictwie.</w:t>
      </w:r>
      <w:r w:rsidR="00DF2E9F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  <w:vertAlign w:val="superscript"/>
        </w:rPr>
        <w:t xml:space="preserve"> </w:t>
      </w:r>
    </w:p>
    <w:p w14:paraId="675CD4B9" w14:textId="6592B41B" w:rsidR="00672B74" w:rsidRPr="001D585F" w:rsidRDefault="00672B74" w:rsidP="00672B74">
      <w:pPr>
        <w:tabs>
          <w:tab w:val="center" w:pos="6237"/>
        </w:tabs>
        <w:spacing w:after="238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........................................................ </w:t>
      </w:r>
    </w:p>
    <w:p w14:paraId="079A659A" w14:textId="4EC466AE" w:rsidR="009958B4" w:rsidRPr="001D585F" w:rsidRDefault="00672B74" w:rsidP="00672B74">
      <w:pPr>
        <w:tabs>
          <w:tab w:val="center" w:pos="6237"/>
        </w:tabs>
        <w:spacing w:after="338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16"/>
          <w:szCs w:val="20"/>
        </w:rPr>
        <w:tab/>
        <w:t>data i podpis</w:t>
      </w:r>
      <w:r w:rsidR="00815EDE" w:rsidRPr="001D585F">
        <w:rPr>
          <w:color w:val="000000" w:themeColor="text1"/>
          <w:sz w:val="24"/>
          <w:szCs w:val="20"/>
        </w:rPr>
        <w:t xml:space="preserve"> </w:t>
      </w:r>
    </w:p>
    <w:p w14:paraId="49386996" w14:textId="1CC3DA6D" w:rsidR="009958B4" w:rsidRPr="001D585F" w:rsidRDefault="00815EDE">
      <w:pPr>
        <w:spacing w:after="158" w:line="398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Pełnomocnik nie może udzielać pełnomocnictwa osobie trzeciej w zakresie określonym w</w:t>
      </w:r>
      <w:r w:rsidR="00342F6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niniejszym pełnomocnictwie </w:t>
      </w:r>
    </w:p>
    <w:p w14:paraId="473736F4" w14:textId="77777777" w:rsidR="00815EDE" w:rsidRPr="001D585F" w:rsidRDefault="00815EDE">
      <w:pPr>
        <w:spacing w:after="158" w:line="398" w:lineRule="auto"/>
        <w:ind w:left="-5" w:hanging="10"/>
        <w:jc w:val="both"/>
        <w:rPr>
          <w:color w:val="000000" w:themeColor="text1"/>
          <w:sz w:val="20"/>
          <w:szCs w:val="20"/>
        </w:rPr>
      </w:pPr>
    </w:p>
    <w:p w14:paraId="14377284" w14:textId="3FC3402B" w:rsidR="009958B4" w:rsidRPr="001D585F" w:rsidRDefault="006477F6" w:rsidP="006477F6">
      <w:pPr>
        <w:tabs>
          <w:tab w:val="center" w:pos="1985"/>
          <w:tab w:val="center" w:pos="6663"/>
        </w:tabs>
        <w:spacing w:after="125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="00815EDE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..................................................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="00DF2E9F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..................................................</w:t>
      </w:r>
    </w:p>
    <w:p w14:paraId="2E30EF52" w14:textId="705E474C" w:rsidR="009958B4" w:rsidRPr="001D585F" w:rsidRDefault="006477F6" w:rsidP="00342F61">
      <w:pPr>
        <w:tabs>
          <w:tab w:val="center" w:pos="1985"/>
          <w:tab w:val="center" w:pos="6663"/>
        </w:tabs>
        <w:spacing w:after="1560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16"/>
          <w:szCs w:val="20"/>
        </w:rPr>
        <w:tab/>
      </w:r>
      <w:r w:rsidR="00815EDE" w:rsidRPr="001D585F">
        <w:rPr>
          <w:rFonts w:ascii="Times New Roman" w:eastAsia="Times New Roman" w:hAnsi="Times New Roman" w:cs="Times New Roman"/>
          <w:color w:val="000000" w:themeColor="text1"/>
          <w:sz w:val="16"/>
          <w:szCs w:val="20"/>
        </w:rPr>
        <w:t>data i podpis Pełnomocnika</w:t>
      </w:r>
      <w:r w:rsidRPr="001D585F">
        <w:rPr>
          <w:rFonts w:ascii="Times New Roman" w:eastAsia="Times New Roman" w:hAnsi="Times New Roman" w:cs="Times New Roman"/>
          <w:color w:val="000000" w:themeColor="text1"/>
          <w:sz w:val="16"/>
          <w:szCs w:val="20"/>
        </w:rPr>
        <w:tab/>
      </w:r>
      <w:r w:rsidR="00815EDE" w:rsidRPr="001D585F">
        <w:rPr>
          <w:rFonts w:ascii="Times New Roman" w:eastAsia="Times New Roman" w:hAnsi="Times New Roman" w:cs="Times New Roman"/>
          <w:color w:val="000000" w:themeColor="text1"/>
          <w:sz w:val="16"/>
          <w:szCs w:val="20"/>
        </w:rPr>
        <w:t>data i podpis członka SM „Osiedle”</w:t>
      </w:r>
      <w:r w:rsidR="00815EDE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62FB7FCF" w14:textId="5FC4D2B8" w:rsidR="009958B4" w:rsidRPr="001D585F" w:rsidRDefault="00815EDE" w:rsidP="00342F61">
      <w:pPr>
        <w:spacing w:after="188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Przyjmuję niniejsze pełnomocnictwo </w:t>
      </w:r>
    </w:p>
    <w:p w14:paraId="65630183" w14:textId="41EA60E8" w:rsidR="009958B4" w:rsidRPr="001D585F" w:rsidRDefault="006477F6" w:rsidP="006477F6">
      <w:pPr>
        <w:tabs>
          <w:tab w:val="center" w:pos="6237"/>
        </w:tabs>
        <w:spacing w:after="56"/>
        <w:jc w:val="both"/>
        <w:rPr>
          <w:color w:val="000000" w:themeColor="text1"/>
          <w:sz w:val="20"/>
          <w:szCs w:val="20"/>
        </w:rPr>
      </w:pPr>
      <w:r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="00815EDE" w:rsidRPr="001D585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..................................................... </w:t>
      </w:r>
    </w:p>
    <w:p w14:paraId="223DEC36" w14:textId="579472BB" w:rsidR="009958B4" w:rsidRPr="00DF2E9F" w:rsidRDefault="006477F6" w:rsidP="006477F6">
      <w:pPr>
        <w:tabs>
          <w:tab w:val="center" w:pos="6237"/>
        </w:tabs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</w:rPr>
        <w:tab/>
      </w:r>
      <w:r w:rsidR="00815EDE" w:rsidRPr="00DF2E9F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data i podpis Pełnomocnika </w:t>
      </w:r>
    </w:p>
    <w:p w14:paraId="3C9BA37E" w14:textId="77777777" w:rsidR="009958B4" w:rsidRPr="00DF2E9F" w:rsidRDefault="00815EDE" w:rsidP="00DA46C3">
      <w:pPr>
        <w:spacing w:before="1800" w:after="11" w:line="569" w:lineRule="auto"/>
        <w:ind w:left="-5" w:hanging="10"/>
        <w:jc w:val="both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color w:val="000000" w:themeColor="text1"/>
          <w:sz w:val="21"/>
        </w:rPr>
        <w:lastRenderedPageBreak/>
        <w:t xml:space="preserve">Ja niżej podpisana/y wyrażam zgodnie z art.. 7 ust. 2 Rozporządzenia Parlamentu Europejskiego i Rady UE 2016/679 z 27 kwietnia 2016r. tzw. RODO wyraźną i dobrowolną zgodę na przetwarzanie i zbieranie moich danych osobowych przez Spółdzielnię Mieszkaniową „Osiedle” w Brwinowie, ul. Kościuszki 1G, 05-840 Brwinów, KRS 0000122723 w celu reprezentowania mojego Mocodawcy zgodnie z treścią udzielonego mi pełnomocnictwa, którego zakres został powyżej opisany. </w:t>
      </w:r>
    </w:p>
    <w:p w14:paraId="39DBE460" w14:textId="1881AFE1" w:rsidR="009958B4" w:rsidRPr="00DF2E9F" w:rsidRDefault="00815EDE">
      <w:pPr>
        <w:spacing w:after="11" w:line="569" w:lineRule="auto"/>
        <w:ind w:left="-5" w:hanging="10"/>
        <w:jc w:val="both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color w:val="000000" w:themeColor="text1"/>
          <w:sz w:val="21"/>
        </w:rPr>
        <w:t>Jednocześnie oświadczam, że moja zgoda spełnia wszystkie warunki o których mowa w art. 7 RODO, tj. przysługuje mi możliwość jej wycofania w każdym czasie, zapytanie o zgodę zostało mi przedstawione</w:t>
      </w:r>
      <w:r w:rsidR="00DF2E9F" w:rsidRPr="00DF2E9F">
        <w:rPr>
          <w:rFonts w:ascii="Times New Roman" w:eastAsia="Times New Roman" w:hAnsi="Times New Roman" w:cs="Times New Roman"/>
          <w:color w:val="000000" w:themeColor="text1"/>
          <w:sz w:val="21"/>
        </w:rPr>
        <w:t xml:space="preserve"> </w:t>
      </w:r>
      <w:r w:rsidRPr="00DF2E9F">
        <w:rPr>
          <w:rFonts w:ascii="Times New Roman" w:eastAsia="Times New Roman" w:hAnsi="Times New Roman" w:cs="Times New Roman"/>
          <w:color w:val="000000" w:themeColor="text1"/>
          <w:sz w:val="21"/>
        </w:rPr>
        <w:t>w</w:t>
      </w:r>
      <w:r w:rsidR="00342F61">
        <w:rPr>
          <w:rFonts w:ascii="Times New Roman" w:eastAsia="Times New Roman" w:hAnsi="Times New Roman" w:cs="Times New Roman"/>
          <w:color w:val="000000" w:themeColor="text1"/>
          <w:sz w:val="21"/>
        </w:rPr>
        <w:t> </w:t>
      </w:r>
      <w:r w:rsidRPr="00DF2E9F">
        <w:rPr>
          <w:rFonts w:ascii="Times New Roman" w:eastAsia="Times New Roman" w:hAnsi="Times New Roman" w:cs="Times New Roman"/>
          <w:color w:val="000000" w:themeColor="text1"/>
          <w:sz w:val="21"/>
        </w:rPr>
        <w:t xml:space="preserve">wyraźnej i zrozumiałej formie. Zostałem również poinformowany o ty, że dane zbierane przez Spółdzielnie </w:t>
      </w:r>
    </w:p>
    <w:p w14:paraId="61845BEA" w14:textId="55F2D43C" w:rsidR="009958B4" w:rsidRPr="00DF2E9F" w:rsidRDefault="00815EDE" w:rsidP="00342F61">
      <w:pPr>
        <w:spacing w:after="288"/>
        <w:ind w:left="-5" w:hanging="10"/>
        <w:jc w:val="both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color w:val="000000" w:themeColor="text1"/>
          <w:sz w:val="21"/>
        </w:rPr>
        <w:t>Mieszkaniową „ Osiedle” w Brwinowie, o celu ich zbierania, dobrowolności podania i prawie wglądu.</w:t>
      </w:r>
      <w:r w:rsidR="00DF2E9F" w:rsidRPr="00DF2E9F">
        <w:rPr>
          <w:rFonts w:ascii="Times New Roman" w:eastAsia="Times New Roman" w:hAnsi="Times New Roman" w:cs="Times New Roman"/>
          <w:color w:val="000000" w:themeColor="text1"/>
          <w:sz w:val="21"/>
        </w:rPr>
        <w:t xml:space="preserve"> </w:t>
      </w:r>
    </w:p>
    <w:p w14:paraId="2DC71A24" w14:textId="77777777" w:rsidR="009958B4" w:rsidRPr="00DF2E9F" w:rsidRDefault="00815EDE">
      <w:pPr>
        <w:spacing w:after="362"/>
        <w:rPr>
          <w:color w:val="000000" w:themeColor="text1"/>
        </w:rPr>
      </w:pPr>
      <w:r w:rsidRPr="00DF2E9F">
        <w:rPr>
          <w:rFonts w:ascii="Times New Roman" w:eastAsia="Times New Roman" w:hAnsi="Times New Roman" w:cs="Times New Roman"/>
          <w:color w:val="000000" w:themeColor="text1"/>
          <w:sz w:val="21"/>
        </w:rPr>
        <w:t xml:space="preserve"> </w:t>
      </w:r>
    </w:p>
    <w:p w14:paraId="1369B761" w14:textId="75025097" w:rsidR="00815EDE" w:rsidRPr="00DF2E9F" w:rsidRDefault="006477F6" w:rsidP="006477F6">
      <w:pPr>
        <w:pStyle w:val="Bezodstpw"/>
        <w:tabs>
          <w:tab w:val="center" w:pos="6237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815EDE" w:rsidRPr="00DF2E9F">
        <w:rPr>
          <w:color w:val="000000" w:themeColor="text1"/>
          <w:sz w:val="24"/>
          <w:szCs w:val="24"/>
        </w:rPr>
        <w:t>....................................................</w:t>
      </w:r>
    </w:p>
    <w:p w14:paraId="4A42B3C4" w14:textId="74DA96D4" w:rsidR="009958B4" w:rsidRPr="00DF2E9F" w:rsidRDefault="006477F6" w:rsidP="006477F6">
      <w:pPr>
        <w:pStyle w:val="Bezodstpw"/>
        <w:tabs>
          <w:tab w:val="center" w:pos="6237"/>
        </w:tabs>
        <w:rPr>
          <w:color w:val="000000" w:themeColor="text1"/>
        </w:rPr>
      </w:pPr>
      <w:r>
        <w:rPr>
          <w:color w:val="000000" w:themeColor="text1"/>
          <w:sz w:val="18"/>
        </w:rPr>
        <w:tab/>
      </w:r>
      <w:r w:rsidR="00815EDE" w:rsidRPr="00DF2E9F">
        <w:rPr>
          <w:color w:val="000000" w:themeColor="text1"/>
          <w:sz w:val="18"/>
        </w:rPr>
        <w:t>data i podpis Pełnomocnika</w:t>
      </w:r>
    </w:p>
    <w:p w14:paraId="7BF73420" w14:textId="77777777" w:rsidR="009958B4" w:rsidRPr="00DF2E9F" w:rsidRDefault="00815EDE">
      <w:pPr>
        <w:spacing w:after="343"/>
        <w:rPr>
          <w:color w:val="000000" w:themeColor="text1"/>
        </w:rPr>
      </w:pPr>
      <w:r w:rsidRPr="00DF2E9F">
        <w:rPr>
          <w:color w:val="000000" w:themeColor="text1"/>
          <w:sz w:val="28"/>
        </w:rPr>
        <w:t xml:space="preserve"> </w:t>
      </w:r>
    </w:p>
    <w:p w14:paraId="5597AC3B" w14:textId="77777777" w:rsidR="009958B4" w:rsidRPr="00DF2E9F" w:rsidRDefault="00815EDE">
      <w:pPr>
        <w:spacing w:after="343"/>
        <w:rPr>
          <w:color w:val="000000" w:themeColor="text1"/>
        </w:rPr>
      </w:pPr>
      <w:r w:rsidRPr="00DF2E9F">
        <w:rPr>
          <w:color w:val="000000" w:themeColor="text1"/>
          <w:sz w:val="28"/>
        </w:rPr>
        <w:t xml:space="preserve"> </w:t>
      </w:r>
    </w:p>
    <w:p w14:paraId="36B72FF9" w14:textId="77777777" w:rsidR="009958B4" w:rsidRPr="00DF2E9F" w:rsidRDefault="00815EDE">
      <w:pPr>
        <w:spacing w:after="0"/>
        <w:rPr>
          <w:color w:val="000000" w:themeColor="text1"/>
        </w:rPr>
      </w:pPr>
      <w:r w:rsidRPr="00DF2E9F">
        <w:rPr>
          <w:color w:val="000000" w:themeColor="text1"/>
          <w:sz w:val="28"/>
        </w:rPr>
        <w:t xml:space="preserve"> </w:t>
      </w:r>
    </w:p>
    <w:sectPr w:rsidR="009958B4" w:rsidRPr="00DF2E9F">
      <w:footerReference w:type="even" r:id="rId7"/>
      <w:footerReference w:type="default" r:id="rId8"/>
      <w:footerReference w:type="first" r:id="rId9"/>
      <w:pgSz w:w="11906" w:h="16838"/>
      <w:pgMar w:top="1426" w:right="1413" w:bottom="1715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2745" w14:textId="77777777" w:rsidR="00065E4C" w:rsidRDefault="00065E4C">
      <w:pPr>
        <w:spacing w:after="0" w:line="240" w:lineRule="auto"/>
      </w:pPr>
      <w:r>
        <w:separator/>
      </w:r>
    </w:p>
  </w:endnote>
  <w:endnote w:type="continuationSeparator" w:id="0">
    <w:p w14:paraId="633117F6" w14:textId="77777777" w:rsidR="00065E4C" w:rsidRDefault="0006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C0F9" w14:textId="77777777" w:rsidR="009958B4" w:rsidRDefault="00815EDE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86D2C5" w14:textId="77777777" w:rsidR="009958B4" w:rsidRDefault="00815ED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BCE0" w14:textId="77777777" w:rsidR="009958B4" w:rsidRDefault="00815EDE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CE4CF7D" w14:textId="77777777" w:rsidR="009958B4" w:rsidRDefault="00815ED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06C9" w14:textId="77777777" w:rsidR="009958B4" w:rsidRDefault="00815EDE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8B8091C" w14:textId="77777777" w:rsidR="009958B4" w:rsidRDefault="00815ED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E4F8" w14:textId="77777777" w:rsidR="00065E4C" w:rsidRDefault="00065E4C">
      <w:pPr>
        <w:spacing w:after="0" w:line="240" w:lineRule="auto"/>
      </w:pPr>
      <w:r>
        <w:separator/>
      </w:r>
    </w:p>
  </w:footnote>
  <w:footnote w:type="continuationSeparator" w:id="0">
    <w:p w14:paraId="4BE1816F" w14:textId="77777777" w:rsidR="00065E4C" w:rsidRDefault="0006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3BED"/>
    <w:multiLevelType w:val="hybridMultilevel"/>
    <w:tmpl w:val="71DC5E3C"/>
    <w:lvl w:ilvl="0" w:tplc="8C54E5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C62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68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0E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C4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0C3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E4F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A5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A9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526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B4"/>
    <w:rsid w:val="00065E4C"/>
    <w:rsid w:val="000B7D45"/>
    <w:rsid w:val="00111EE0"/>
    <w:rsid w:val="001C5DB6"/>
    <w:rsid w:val="001D585F"/>
    <w:rsid w:val="00244092"/>
    <w:rsid w:val="00342F61"/>
    <w:rsid w:val="003B786A"/>
    <w:rsid w:val="006477F6"/>
    <w:rsid w:val="00671C91"/>
    <w:rsid w:val="00672B74"/>
    <w:rsid w:val="007A24C2"/>
    <w:rsid w:val="007D6F8E"/>
    <w:rsid w:val="00815EDE"/>
    <w:rsid w:val="008331C8"/>
    <w:rsid w:val="009958B4"/>
    <w:rsid w:val="00A3519F"/>
    <w:rsid w:val="00AC1BBA"/>
    <w:rsid w:val="00DA46C3"/>
    <w:rsid w:val="00D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8ED1"/>
  <w15:docId w15:val="{E67F9033-5B49-46AA-BD7B-211B5828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5ED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Osiedle</dc:creator>
  <cp:keywords/>
  <cp:lastModifiedBy>Edyta Maliszewska</cp:lastModifiedBy>
  <cp:revision>15</cp:revision>
  <dcterms:created xsi:type="dcterms:W3CDTF">2022-05-11T19:23:00Z</dcterms:created>
  <dcterms:modified xsi:type="dcterms:W3CDTF">2025-04-14T16:48:00Z</dcterms:modified>
</cp:coreProperties>
</file>